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3BCA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JESSUP </w:t>
      </w:r>
      <w:r w:rsidR="00F92DBD">
        <w:rPr>
          <w:b/>
          <w:sz w:val="28"/>
          <w:szCs w:val="28"/>
        </w:rPr>
        <w:t xml:space="preserve">BOROUGH </w:t>
      </w:r>
      <w:r w:rsidRPr="00B109F2">
        <w:rPr>
          <w:b/>
          <w:sz w:val="28"/>
          <w:szCs w:val="28"/>
        </w:rPr>
        <w:t>PLANNING COMMISSION</w:t>
      </w:r>
    </w:p>
    <w:p w:rsidR="00F92DBD" w:rsidRDefault="00F92DBD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REGULAR MEETING</w:t>
      </w:r>
    </w:p>
    <w:p w:rsidR="00B109F2" w:rsidRPr="00B109F2" w:rsidRDefault="00DA0EE4" w:rsidP="00B109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VIA TELECONFERENCE</w:t>
      </w:r>
    </w:p>
    <w:p w:rsidR="00B109F2" w:rsidRPr="00B109F2" w:rsidRDefault="00B109F2" w:rsidP="00B109F2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 xml:space="preserve">WEDNESDAY, </w:t>
      </w:r>
      <w:r w:rsidR="00AE174D">
        <w:rPr>
          <w:b/>
          <w:sz w:val="28"/>
          <w:szCs w:val="28"/>
        </w:rPr>
        <w:t>JULY 22</w:t>
      </w:r>
      <w:r w:rsidR="00845CAC">
        <w:rPr>
          <w:b/>
          <w:sz w:val="28"/>
          <w:szCs w:val="28"/>
        </w:rPr>
        <w:t>, 2020</w:t>
      </w:r>
    </w:p>
    <w:p w:rsidR="00B109F2" w:rsidRPr="00B109F2" w:rsidRDefault="00B109F2" w:rsidP="00F92DBD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7:00 p.m.</w:t>
      </w:r>
    </w:p>
    <w:p w:rsidR="00B109F2" w:rsidRPr="00B109F2" w:rsidRDefault="00B109F2">
      <w:pPr>
        <w:rPr>
          <w:sz w:val="28"/>
          <w:szCs w:val="28"/>
        </w:rPr>
      </w:pPr>
    </w:p>
    <w:p w:rsidR="00B109F2" w:rsidRPr="00B109F2" w:rsidRDefault="00B109F2" w:rsidP="00F92DBD">
      <w:pPr>
        <w:jc w:val="center"/>
        <w:rPr>
          <w:b/>
          <w:sz w:val="28"/>
          <w:szCs w:val="28"/>
        </w:rPr>
      </w:pPr>
      <w:r w:rsidRPr="00B109F2">
        <w:rPr>
          <w:b/>
          <w:sz w:val="28"/>
          <w:szCs w:val="28"/>
        </w:rPr>
        <w:t>MEETING AGENDA</w:t>
      </w:r>
    </w:p>
    <w:p w:rsidR="00B109F2" w:rsidRDefault="00B109F2" w:rsidP="00E60045">
      <w:pPr>
        <w:jc w:val="left"/>
      </w:pPr>
    </w:p>
    <w:p w:rsidR="00B109F2" w:rsidRDefault="00F92DBD" w:rsidP="00E60045">
      <w:pPr>
        <w:pStyle w:val="ListParagraph"/>
        <w:numPr>
          <w:ilvl w:val="0"/>
          <w:numId w:val="1"/>
        </w:numPr>
        <w:jc w:val="left"/>
      </w:pPr>
      <w:r>
        <w:t>Call Meeting to Order</w:t>
      </w:r>
    </w:p>
    <w:p w:rsidR="00F92DBD" w:rsidRDefault="00F92DBD" w:rsidP="00E60045">
      <w:pPr>
        <w:pStyle w:val="ListParagraph"/>
        <w:ind w:left="108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Pledge of Allegiance</w:t>
      </w:r>
    </w:p>
    <w:p w:rsidR="00F92DBD" w:rsidRDefault="00F92DBD" w:rsidP="00E60045">
      <w:pPr>
        <w:pStyle w:val="ListParagraph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>Roll Call</w:t>
      </w:r>
    </w:p>
    <w:p w:rsidR="00421044" w:rsidRDefault="00421044" w:rsidP="00E60045">
      <w:pPr>
        <w:pStyle w:val="ListParagraph"/>
        <w:jc w:val="left"/>
      </w:pPr>
    </w:p>
    <w:p w:rsidR="00845CAC" w:rsidRDefault="00845CAC" w:rsidP="00845CAC">
      <w:pPr>
        <w:pStyle w:val="ListParagraph"/>
        <w:numPr>
          <w:ilvl w:val="0"/>
          <w:numId w:val="1"/>
        </w:numPr>
        <w:jc w:val="left"/>
      </w:pPr>
      <w:r>
        <w:t>Approvals</w:t>
      </w:r>
    </w:p>
    <w:p w:rsidR="00897446" w:rsidRDefault="00AE174D" w:rsidP="00845CAC">
      <w:pPr>
        <w:pStyle w:val="ListParagraph"/>
        <w:numPr>
          <w:ilvl w:val="0"/>
          <w:numId w:val="8"/>
        </w:numPr>
        <w:jc w:val="left"/>
      </w:pPr>
      <w:r>
        <w:t>May 20, 2020</w:t>
      </w:r>
      <w:r w:rsidR="00897446">
        <w:t xml:space="preserve"> meeting minutes</w:t>
      </w:r>
    </w:p>
    <w:p w:rsidR="00845CAC" w:rsidRDefault="00845CAC" w:rsidP="00845CAC">
      <w:pPr>
        <w:pStyle w:val="ListParagraph"/>
        <w:ind w:left="1080" w:firstLine="0"/>
        <w:jc w:val="left"/>
      </w:pPr>
    </w:p>
    <w:p w:rsidR="00421044" w:rsidRDefault="00421044" w:rsidP="00E60045">
      <w:pPr>
        <w:pStyle w:val="ListParagraph"/>
        <w:numPr>
          <w:ilvl w:val="0"/>
          <w:numId w:val="1"/>
        </w:numPr>
        <w:jc w:val="left"/>
      </w:pPr>
      <w:r>
        <w:t>Communications</w:t>
      </w:r>
    </w:p>
    <w:p w:rsidR="00421044" w:rsidRDefault="00421044" w:rsidP="00E60045">
      <w:pPr>
        <w:pStyle w:val="ListParagraph"/>
        <w:numPr>
          <w:ilvl w:val="0"/>
          <w:numId w:val="3"/>
        </w:numPr>
        <w:jc w:val="left"/>
      </w:pPr>
      <w:r>
        <w:t>Solicitor</w:t>
      </w:r>
    </w:p>
    <w:p w:rsidR="00421044" w:rsidRDefault="00421044" w:rsidP="00E60045">
      <w:pPr>
        <w:pStyle w:val="ListParagraph"/>
        <w:numPr>
          <w:ilvl w:val="0"/>
          <w:numId w:val="3"/>
        </w:numPr>
        <w:jc w:val="left"/>
      </w:pPr>
      <w:r>
        <w:t>Engineer</w:t>
      </w:r>
    </w:p>
    <w:p w:rsidR="00421044" w:rsidRDefault="00421044" w:rsidP="00E60045">
      <w:pPr>
        <w:pStyle w:val="ListParagraph"/>
        <w:ind w:left="1800" w:firstLine="0"/>
        <w:jc w:val="left"/>
      </w:pPr>
    </w:p>
    <w:p w:rsidR="00F92DBD" w:rsidRDefault="00F92DBD" w:rsidP="00E60045">
      <w:pPr>
        <w:pStyle w:val="ListParagraph"/>
        <w:numPr>
          <w:ilvl w:val="0"/>
          <w:numId w:val="1"/>
        </w:numPr>
        <w:jc w:val="left"/>
      </w:pPr>
      <w:r>
        <w:t xml:space="preserve">Officer </w:t>
      </w:r>
      <w:r w:rsidR="00AB1838">
        <w:t xml:space="preserve">/ Committee </w:t>
      </w:r>
      <w:r>
        <w:t>Reports</w:t>
      </w:r>
    </w:p>
    <w:p w:rsidR="00F92DBD" w:rsidRDefault="00F92DBD" w:rsidP="00E60045">
      <w:pPr>
        <w:pStyle w:val="ListParagraph"/>
        <w:numPr>
          <w:ilvl w:val="0"/>
          <w:numId w:val="2"/>
        </w:numPr>
        <w:jc w:val="left"/>
      </w:pPr>
      <w:r>
        <w:t>Secretary</w:t>
      </w:r>
    </w:p>
    <w:p w:rsidR="00421044" w:rsidRDefault="00F92DBD" w:rsidP="00E60045">
      <w:pPr>
        <w:pStyle w:val="ListParagraph"/>
        <w:numPr>
          <w:ilvl w:val="0"/>
          <w:numId w:val="2"/>
        </w:numPr>
        <w:jc w:val="left"/>
      </w:pPr>
      <w:r>
        <w:t>Vice Chair</w:t>
      </w:r>
      <w:r w:rsidR="00421044">
        <w:t>person</w:t>
      </w:r>
    </w:p>
    <w:p w:rsidR="00D90E86" w:rsidRDefault="00D90E86" w:rsidP="00E60045">
      <w:pPr>
        <w:pStyle w:val="ListParagraph"/>
        <w:numPr>
          <w:ilvl w:val="0"/>
          <w:numId w:val="2"/>
        </w:numPr>
        <w:jc w:val="left"/>
      </w:pPr>
      <w:r>
        <w:t>Chairperson</w:t>
      </w:r>
    </w:p>
    <w:p w:rsidR="00AE174D" w:rsidRDefault="00AE174D" w:rsidP="00AE174D">
      <w:pPr>
        <w:pStyle w:val="ListParagraph"/>
        <w:numPr>
          <w:ilvl w:val="1"/>
          <w:numId w:val="2"/>
        </w:numPr>
        <w:jc w:val="left"/>
      </w:pPr>
      <w:r>
        <w:t xml:space="preserve">JPC </w:t>
      </w:r>
      <w:r w:rsidR="00160AD0">
        <w:t>membership update</w:t>
      </w:r>
    </w:p>
    <w:p w:rsidR="0022299D" w:rsidRDefault="0022299D" w:rsidP="00E60045">
      <w:pPr>
        <w:pStyle w:val="ListParagraph"/>
        <w:ind w:left="2520" w:firstLine="0"/>
        <w:jc w:val="left"/>
      </w:pPr>
    </w:p>
    <w:p w:rsidR="00AB1838" w:rsidRDefault="00D31BC5" w:rsidP="00E60045">
      <w:pPr>
        <w:pStyle w:val="ListParagraph"/>
        <w:numPr>
          <w:ilvl w:val="0"/>
          <w:numId w:val="1"/>
        </w:numPr>
        <w:jc w:val="left"/>
      </w:pPr>
      <w:r>
        <w:t>Old Business</w:t>
      </w:r>
      <w:r w:rsidR="00F92DBD">
        <w:t xml:space="preserve"> </w:t>
      </w:r>
    </w:p>
    <w:p w:rsidR="00AE174D" w:rsidRDefault="00AE174D" w:rsidP="00686B46">
      <w:pPr>
        <w:pStyle w:val="ListParagraph"/>
        <w:numPr>
          <w:ilvl w:val="0"/>
          <w:numId w:val="16"/>
        </w:numPr>
        <w:ind w:left="1800"/>
        <w:jc w:val="left"/>
      </w:pPr>
      <w:r>
        <w:t xml:space="preserve">36 Valley View, LLC (Lot #13 Valley View Drive) – Land Development, </w:t>
      </w:r>
      <w:proofErr w:type="spellStart"/>
      <w:r>
        <w:t>Mericle</w:t>
      </w:r>
      <w:proofErr w:type="spellEnd"/>
    </w:p>
    <w:p w:rsidR="00160AD0" w:rsidRDefault="00160AD0" w:rsidP="00386F22">
      <w:pPr>
        <w:pStyle w:val="ListParagraph"/>
        <w:numPr>
          <w:ilvl w:val="1"/>
          <w:numId w:val="16"/>
        </w:numPr>
        <w:jc w:val="left"/>
      </w:pPr>
      <w:r>
        <w:t>Plan update (revisions)</w:t>
      </w:r>
    </w:p>
    <w:p w:rsidR="00386F22" w:rsidRDefault="00386F22" w:rsidP="00386F22">
      <w:pPr>
        <w:pStyle w:val="ListParagraph"/>
        <w:numPr>
          <w:ilvl w:val="1"/>
          <w:numId w:val="16"/>
        </w:numPr>
        <w:jc w:val="left"/>
      </w:pPr>
      <w:r>
        <w:t>Open items</w:t>
      </w:r>
    </w:p>
    <w:p w:rsidR="00AE174D" w:rsidRDefault="00AE174D" w:rsidP="00686B46">
      <w:pPr>
        <w:pStyle w:val="ListParagraph"/>
        <w:numPr>
          <w:ilvl w:val="0"/>
          <w:numId w:val="16"/>
        </w:numPr>
        <w:ind w:left="1800"/>
        <w:jc w:val="left"/>
      </w:pPr>
      <w:r>
        <w:t>Proposed Comprehensive Plan, Zoning Ordinance, Zoning Map</w:t>
      </w:r>
    </w:p>
    <w:p w:rsidR="00686B46" w:rsidRDefault="00686B46" w:rsidP="00686B46">
      <w:pPr>
        <w:pStyle w:val="ListParagraph"/>
        <w:ind w:left="180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New Business</w:t>
      </w:r>
    </w:p>
    <w:p w:rsidR="00AE174D" w:rsidRDefault="00AE174D" w:rsidP="00AE174D">
      <w:pPr>
        <w:pStyle w:val="ListParagraph"/>
        <w:numPr>
          <w:ilvl w:val="0"/>
          <w:numId w:val="19"/>
        </w:numPr>
        <w:jc w:val="left"/>
      </w:pPr>
      <w:proofErr w:type="spellStart"/>
      <w:r>
        <w:t>Zayna</w:t>
      </w:r>
      <w:proofErr w:type="spellEnd"/>
      <w:r>
        <w:t xml:space="preserve">, LLC (Constitution Avenue) – Subdivision, </w:t>
      </w:r>
      <w:proofErr w:type="spellStart"/>
      <w:r>
        <w:t>Mendola</w:t>
      </w:r>
      <w:proofErr w:type="spellEnd"/>
      <w:r w:rsidR="00160AD0">
        <w:t xml:space="preserve"> &amp; Assoc.</w:t>
      </w:r>
    </w:p>
    <w:p w:rsidR="00AE174D" w:rsidRDefault="00160AD0" w:rsidP="00AE174D">
      <w:pPr>
        <w:pStyle w:val="ListParagraph"/>
        <w:numPr>
          <w:ilvl w:val="0"/>
          <w:numId w:val="19"/>
        </w:numPr>
        <w:jc w:val="left"/>
      </w:pPr>
      <w:r>
        <w:t xml:space="preserve">Proposed Amendment to Update the Zoning Ordinance’s </w:t>
      </w:r>
      <w:r w:rsidR="00AE174D">
        <w:t xml:space="preserve">Noise </w:t>
      </w:r>
      <w:r>
        <w:t>Limitations</w:t>
      </w:r>
    </w:p>
    <w:p w:rsidR="00686B46" w:rsidRDefault="00686B46" w:rsidP="00686B46">
      <w:pPr>
        <w:pStyle w:val="ListParagraph"/>
        <w:ind w:left="1080" w:firstLine="0"/>
        <w:jc w:val="left"/>
      </w:pPr>
    </w:p>
    <w:p w:rsidR="00686B46" w:rsidRDefault="0030511A" w:rsidP="00686B46">
      <w:pPr>
        <w:pStyle w:val="ListParagraph"/>
        <w:numPr>
          <w:ilvl w:val="0"/>
          <w:numId w:val="1"/>
        </w:numPr>
        <w:jc w:val="left"/>
      </w:pPr>
      <w:r>
        <w:t>Public Comment</w:t>
      </w:r>
    </w:p>
    <w:p w:rsidR="00686B46" w:rsidRDefault="00686B46" w:rsidP="00686B46">
      <w:pPr>
        <w:pStyle w:val="ListParagraph"/>
      </w:pPr>
    </w:p>
    <w:p w:rsidR="0030511A" w:rsidRDefault="0030511A" w:rsidP="00686B46">
      <w:pPr>
        <w:pStyle w:val="ListParagraph"/>
        <w:numPr>
          <w:ilvl w:val="0"/>
          <w:numId w:val="1"/>
        </w:numPr>
        <w:jc w:val="left"/>
      </w:pPr>
      <w:r>
        <w:t>Adjourn Meeting</w:t>
      </w:r>
    </w:p>
    <w:p w:rsidR="00FE4A69" w:rsidRDefault="00FE4A69" w:rsidP="00E60045">
      <w:pPr>
        <w:pStyle w:val="ListParagraph"/>
        <w:jc w:val="left"/>
      </w:pPr>
    </w:p>
    <w:p w:rsidR="00F92DBD" w:rsidRDefault="00F92DBD" w:rsidP="00E60045">
      <w:pPr>
        <w:jc w:val="left"/>
      </w:pPr>
    </w:p>
    <w:p w:rsidR="00FA4508" w:rsidRPr="00FA4508" w:rsidRDefault="00FA4508" w:rsidP="00FA4508">
      <w:pPr>
        <w:jc w:val="center"/>
        <w:rPr>
          <w:i/>
        </w:rPr>
      </w:pPr>
      <w:r w:rsidRPr="00FA4508">
        <w:rPr>
          <w:i/>
        </w:rPr>
        <w:t xml:space="preserve">Next meeting scheduled for </w:t>
      </w:r>
      <w:r w:rsidR="00580C48">
        <w:rPr>
          <w:i/>
        </w:rPr>
        <w:t xml:space="preserve">August </w:t>
      </w:r>
      <w:r w:rsidR="00712C0B">
        <w:rPr>
          <w:i/>
        </w:rPr>
        <w:t>26</w:t>
      </w:r>
      <w:r w:rsidR="00FA4FA6">
        <w:rPr>
          <w:i/>
        </w:rPr>
        <w:t>, 2020</w:t>
      </w:r>
    </w:p>
    <w:sectPr w:rsidR="00FA4508" w:rsidRPr="00FA4508" w:rsidSect="00A94926">
      <w:pgSz w:w="12240" w:h="15840"/>
      <w:pgMar w:top="1008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26FF7"/>
    <w:multiLevelType w:val="hybridMultilevel"/>
    <w:tmpl w:val="FEC68BDA"/>
    <w:lvl w:ilvl="0" w:tplc="C8E47A30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61D464B"/>
    <w:multiLevelType w:val="hybridMultilevel"/>
    <w:tmpl w:val="B48E4A6A"/>
    <w:lvl w:ilvl="0" w:tplc="9574067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4045C"/>
    <w:multiLevelType w:val="hybridMultilevel"/>
    <w:tmpl w:val="CD5A7ABC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070E5AF7"/>
    <w:multiLevelType w:val="hybridMultilevel"/>
    <w:tmpl w:val="46F22C00"/>
    <w:lvl w:ilvl="0" w:tplc="3F40E1F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C584A5C"/>
    <w:multiLevelType w:val="hybridMultilevel"/>
    <w:tmpl w:val="E6225FE4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22D6FD6"/>
    <w:multiLevelType w:val="hybridMultilevel"/>
    <w:tmpl w:val="E55EE984"/>
    <w:lvl w:ilvl="0" w:tplc="EBF2268A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53707D2"/>
    <w:multiLevelType w:val="hybridMultilevel"/>
    <w:tmpl w:val="43243E5C"/>
    <w:lvl w:ilvl="0" w:tplc="E9E82B6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DAC7F9A"/>
    <w:multiLevelType w:val="hybridMultilevel"/>
    <w:tmpl w:val="1BB2D25C"/>
    <w:lvl w:ilvl="0" w:tplc="5E704FB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D432E2A"/>
    <w:multiLevelType w:val="hybridMultilevel"/>
    <w:tmpl w:val="07D853BE"/>
    <w:lvl w:ilvl="0" w:tplc="1FC65638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2D8B7539"/>
    <w:multiLevelType w:val="hybridMultilevel"/>
    <w:tmpl w:val="5A3C3A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2DD90B68"/>
    <w:multiLevelType w:val="hybridMultilevel"/>
    <w:tmpl w:val="C374B10E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30822661"/>
    <w:multiLevelType w:val="hybridMultilevel"/>
    <w:tmpl w:val="970C0D76"/>
    <w:lvl w:ilvl="0" w:tplc="A3B012E0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>
    <w:nsid w:val="373F1EC8"/>
    <w:multiLevelType w:val="hybridMultilevel"/>
    <w:tmpl w:val="61882AB2"/>
    <w:lvl w:ilvl="0" w:tplc="04090015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4A544844"/>
    <w:multiLevelType w:val="hybridMultilevel"/>
    <w:tmpl w:val="D65867A8"/>
    <w:lvl w:ilvl="0" w:tplc="884092D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4CBF75E6"/>
    <w:multiLevelType w:val="hybridMultilevel"/>
    <w:tmpl w:val="073A7880"/>
    <w:lvl w:ilvl="0" w:tplc="CA8004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5CA02F06"/>
    <w:multiLevelType w:val="hybridMultilevel"/>
    <w:tmpl w:val="D5720B98"/>
    <w:lvl w:ilvl="0" w:tplc="9A9CC3D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>
    <w:nsid w:val="669233BE"/>
    <w:multiLevelType w:val="hybridMultilevel"/>
    <w:tmpl w:val="D5A00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FB4872"/>
    <w:multiLevelType w:val="hybridMultilevel"/>
    <w:tmpl w:val="1EA27AC8"/>
    <w:lvl w:ilvl="0" w:tplc="CE6A537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782C6F0D"/>
    <w:multiLevelType w:val="hybridMultilevel"/>
    <w:tmpl w:val="9F8EB8F4"/>
    <w:lvl w:ilvl="0" w:tplc="3586DED2">
      <w:start w:val="9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12"/>
  </w:num>
  <w:num w:numId="3">
    <w:abstractNumId w:val="10"/>
  </w:num>
  <w:num w:numId="4">
    <w:abstractNumId w:val="4"/>
  </w:num>
  <w:num w:numId="5">
    <w:abstractNumId w:val="18"/>
  </w:num>
  <w:num w:numId="6">
    <w:abstractNumId w:val="2"/>
  </w:num>
  <w:num w:numId="7">
    <w:abstractNumId w:val="9"/>
  </w:num>
  <w:num w:numId="8">
    <w:abstractNumId w:val="0"/>
  </w:num>
  <w:num w:numId="9">
    <w:abstractNumId w:val="15"/>
  </w:num>
  <w:num w:numId="10">
    <w:abstractNumId w:val="11"/>
  </w:num>
  <w:num w:numId="11">
    <w:abstractNumId w:val="14"/>
  </w:num>
  <w:num w:numId="12">
    <w:abstractNumId w:val="5"/>
  </w:num>
  <w:num w:numId="13">
    <w:abstractNumId w:val="17"/>
  </w:num>
  <w:num w:numId="14">
    <w:abstractNumId w:val="3"/>
  </w:num>
  <w:num w:numId="15">
    <w:abstractNumId w:val="16"/>
  </w:num>
  <w:num w:numId="16">
    <w:abstractNumId w:val="6"/>
  </w:num>
  <w:num w:numId="17">
    <w:abstractNumId w:val="13"/>
  </w:num>
  <w:num w:numId="18">
    <w:abstractNumId w:val="7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20"/>
  <w:characterSpacingControl w:val="doNotCompress"/>
  <w:compat/>
  <w:rsids>
    <w:rsidRoot w:val="00B109F2"/>
    <w:rsid w:val="0000255D"/>
    <w:rsid w:val="00033FA6"/>
    <w:rsid w:val="0004454E"/>
    <w:rsid w:val="00053999"/>
    <w:rsid w:val="00057D7F"/>
    <w:rsid w:val="000D61E7"/>
    <w:rsid w:val="000F0B7C"/>
    <w:rsid w:val="00115BFD"/>
    <w:rsid w:val="001249BF"/>
    <w:rsid w:val="001257F0"/>
    <w:rsid w:val="00150F91"/>
    <w:rsid w:val="00160AD0"/>
    <w:rsid w:val="00166A59"/>
    <w:rsid w:val="001C7553"/>
    <w:rsid w:val="001C7812"/>
    <w:rsid w:val="001D407A"/>
    <w:rsid w:val="001E0E53"/>
    <w:rsid w:val="001F599C"/>
    <w:rsid w:val="00206AEA"/>
    <w:rsid w:val="0022299D"/>
    <w:rsid w:val="002270A6"/>
    <w:rsid w:val="00241DD9"/>
    <w:rsid w:val="00267A12"/>
    <w:rsid w:val="002A1443"/>
    <w:rsid w:val="002A5875"/>
    <w:rsid w:val="002B1A5F"/>
    <w:rsid w:val="002B62E1"/>
    <w:rsid w:val="002E605A"/>
    <w:rsid w:val="002F16A8"/>
    <w:rsid w:val="002F5B3B"/>
    <w:rsid w:val="0030089F"/>
    <w:rsid w:val="0030511A"/>
    <w:rsid w:val="00334A8E"/>
    <w:rsid w:val="00377748"/>
    <w:rsid w:val="0038352A"/>
    <w:rsid w:val="00386F22"/>
    <w:rsid w:val="003C6D64"/>
    <w:rsid w:val="00421044"/>
    <w:rsid w:val="00421915"/>
    <w:rsid w:val="00484A7B"/>
    <w:rsid w:val="004A3429"/>
    <w:rsid w:val="004B1268"/>
    <w:rsid w:val="004F7524"/>
    <w:rsid w:val="00503D05"/>
    <w:rsid w:val="00505EA1"/>
    <w:rsid w:val="005369FA"/>
    <w:rsid w:val="005550B2"/>
    <w:rsid w:val="00572FE9"/>
    <w:rsid w:val="00580C48"/>
    <w:rsid w:val="00582167"/>
    <w:rsid w:val="005C5019"/>
    <w:rsid w:val="005F3BB6"/>
    <w:rsid w:val="006024B2"/>
    <w:rsid w:val="00617304"/>
    <w:rsid w:val="00686B46"/>
    <w:rsid w:val="00691467"/>
    <w:rsid w:val="00694985"/>
    <w:rsid w:val="006D0DDA"/>
    <w:rsid w:val="00701617"/>
    <w:rsid w:val="00710092"/>
    <w:rsid w:val="00712C0B"/>
    <w:rsid w:val="00720594"/>
    <w:rsid w:val="00732468"/>
    <w:rsid w:val="007701D9"/>
    <w:rsid w:val="00792F66"/>
    <w:rsid w:val="007B5282"/>
    <w:rsid w:val="007E7240"/>
    <w:rsid w:val="007F169A"/>
    <w:rsid w:val="007F1D40"/>
    <w:rsid w:val="007F5386"/>
    <w:rsid w:val="00830893"/>
    <w:rsid w:val="00845CAC"/>
    <w:rsid w:val="00860D23"/>
    <w:rsid w:val="00863BF4"/>
    <w:rsid w:val="00897446"/>
    <w:rsid w:val="008B7AAE"/>
    <w:rsid w:val="00906A36"/>
    <w:rsid w:val="00921D7B"/>
    <w:rsid w:val="00923998"/>
    <w:rsid w:val="00924470"/>
    <w:rsid w:val="00991338"/>
    <w:rsid w:val="00991CDE"/>
    <w:rsid w:val="009A2480"/>
    <w:rsid w:val="009A33A4"/>
    <w:rsid w:val="009B0665"/>
    <w:rsid w:val="009B5ADC"/>
    <w:rsid w:val="00A35CA9"/>
    <w:rsid w:val="00A37E05"/>
    <w:rsid w:val="00A94926"/>
    <w:rsid w:val="00AB1838"/>
    <w:rsid w:val="00AB4940"/>
    <w:rsid w:val="00AC2514"/>
    <w:rsid w:val="00AE174D"/>
    <w:rsid w:val="00AE4176"/>
    <w:rsid w:val="00AF1862"/>
    <w:rsid w:val="00AF1DCA"/>
    <w:rsid w:val="00B109F2"/>
    <w:rsid w:val="00B43ED3"/>
    <w:rsid w:val="00B525FE"/>
    <w:rsid w:val="00B65734"/>
    <w:rsid w:val="00B74BB8"/>
    <w:rsid w:val="00BA1F10"/>
    <w:rsid w:val="00BC05B0"/>
    <w:rsid w:val="00BC59E9"/>
    <w:rsid w:val="00C31D2C"/>
    <w:rsid w:val="00C33FB1"/>
    <w:rsid w:val="00C70D19"/>
    <w:rsid w:val="00CB3649"/>
    <w:rsid w:val="00CE61B3"/>
    <w:rsid w:val="00CE64EA"/>
    <w:rsid w:val="00D31BC5"/>
    <w:rsid w:val="00D45F48"/>
    <w:rsid w:val="00D82B92"/>
    <w:rsid w:val="00D90E86"/>
    <w:rsid w:val="00D91390"/>
    <w:rsid w:val="00DA0EE4"/>
    <w:rsid w:val="00DE0C97"/>
    <w:rsid w:val="00E0409C"/>
    <w:rsid w:val="00E10FD1"/>
    <w:rsid w:val="00E127C5"/>
    <w:rsid w:val="00E37937"/>
    <w:rsid w:val="00E42A4E"/>
    <w:rsid w:val="00E60045"/>
    <w:rsid w:val="00E91C51"/>
    <w:rsid w:val="00E94180"/>
    <w:rsid w:val="00EB2B94"/>
    <w:rsid w:val="00EB6D91"/>
    <w:rsid w:val="00EC41D3"/>
    <w:rsid w:val="00ED48E2"/>
    <w:rsid w:val="00EE3D44"/>
    <w:rsid w:val="00EF7830"/>
    <w:rsid w:val="00F37EE9"/>
    <w:rsid w:val="00F43BFB"/>
    <w:rsid w:val="00F62095"/>
    <w:rsid w:val="00F62F77"/>
    <w:rsid w:val="00F81AC6"/>
    <w:rsid w:val="00F9257A"/>
    <w:rsid w:val="00F92DBD"/>
    <w:rsid w:val="00FA4508"/>
    <w:rsid w:val="00FA4FA6"/>
    <w:rsid w:val="00FA61BB"/>
    <w:rsid w:val="00FE4A69"/>
    <w:rsid w:val="00FF4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ind w:left="720" w:hanging="36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5F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DBD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 Ralston Nenish</dc:creator>
  <cp:keywords/>
  <dc:description/>
  <cp:lastModifiedBy>P. Ralston Nenish</cp:lastModifiedBy>
  <cp:revision>2</cp:revision>
  <cp:lastPrinted>2019-03-17T20:07:00Z</cp:lastPrinted>
  <dcterms:created xsi:type="dcterms:W3CDTF">2020-07-22T02:32:00Z</dcterms:created>
  <dcterms:modified xsi:type="dcterms:W3CDTF">2020-07-22T02:32:00Z</dcterms:modified>
</cp:coreProperties>
</file>